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787884" w:rsidRPr="00FF2FAF" w:rsidRDefault="00787884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515225">
        <w:rPr>
          <w:b/>
          <w:caps/>
        </w:rPr>
        <w:t>7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 w:rsidR="00C83516">
        <w:rPr>
          <w:u w:val="single"/>
        </w:rPr>
        <w:t>технический</w:t>
      </w:r>
    </w:p>
    <w:p w:rsidR="00F9382C" w:rsidRDefault="00F9382C" w:rsidP="00F9382C">
      <w:pPr>
        <w:jc w:val="center"/>
      </w:pPr>
      <w:r>
        <w:t xml:space="preserve">Профессия СПО: </w:t>
      </w:r>
      <w:r w:rsidR="00C83516">
        <w:rPr>
          <w:u w:val="single"/>
        </w:rPr>
        <w:t>35</w:t>
      </w:r>
      <w:r w:rsidR="00C83516" w:rsidRPr="00FD1319">
        <w:rPr>
          <w:u w:val="single"/>
        </w:rPr>
        <w:t>.01.</w:t>
      </w:r>
      <w:r w:rsidR="00C83516">
        <w:rPr>
          <w:u w:val="single"/>
        </w:rPr>
        <w:t>13</w:t>
      </w:r>
      <w:r w:rsidR="00C83516" w:rsidRPr="00FD1319">
        <w:rPr>
          <w:u w:val="single"/>
        </w:rPr>
        <w:t xml:space="preserve"> </w:t>
      </w:r>
      <w:r w:rsidR="00C83516" w:rsidRPr="001F7174">
        <w:rPr>
          <w:u w:val="single"/>
        </w:rPr>
        <w:t>Тракторист-машинист сельскохозяйственного производства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C83516">
        <w:rPr>
          <w:bCs/>
          <w:u w:val="single"/>
        </w:rPr>
        <w:t>2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8547A9">
        <w:rPr>
          <w:bCs/>
          <w:u w:val="single"/>
        </w:rPr>
        <w:t>181</w:t>
      </w:r>
      <w:r w:rsidR="00F1055E">
        <w:rPr>
          <w:bCs/>
          <w:u w:val="single"/>
        </w:rPr>
        <w:t>,183</w:t>
      </w:r>
      <w:r w:rsidR="00C83516">
        <w:rPr>
          <w:bCs/>
          <w:u w:val="single"/>
        </w:rPr>
        <w:t xml:space="preserve"> 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8547A9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328E3">
        <w:t xml:space="preserve"> 10 от «22» июня 2018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</w:t>
      </w:r>
      <w:r w:rsidR="00787884">
        <w:t xml:space="preserve">                            </w:t>
      </w:r>
      <w:r w:rsidRPr="00FF2FAF">
        <w:t xml:space="preserve">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</w:t>
      </w:r>
      <w:r w:rsidR="00787884">
        <w:t xml:space="preserve">         должность </w:t>
      </w:r>
      <w:r w:rsidRPr="00FF2FAF">
        <w:t xml:space="preserve">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276"/>
        <w:gridCol w:w="1701"/>
        <w:gridCol w:w="1701"/>
        <w:gridCol w:w="1417"/>
        <w:gridCol w:w="2367"/>
      </w:tblGrid>
      <w:tr w:rsidR="00AE7A1C" w:rsidRPr="00FF2FAF" w:rsidTr="00AE7A1C">
        <w:tc>
          <w:tcPr>
            <w:tcW w:w="959" w:type="dxa"/>
            <w:vMerge w:val="restart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462" w:type="dxa"/>
            <w:gridSpan w:val="5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AE7A1C" w:rsidRPr="00FF2FAF" w:rsidTr="00AE7A1C">
        <w:tc>
          <w:tcPr>
            <w:tcW w:w="959" w:type="dxa"/>
            <w:vMerge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</w:p>
        </w:tc>
        <w:tc>
          <w:tcPr>
            <w:tcW w:w="6095" w:type="dxa"/>
            <w:gridSpan w:val="4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367" w:type="dxa"/>
            <w:vMerge w:val="restart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AE7A1C" w:rsidRPr="00FF2FAF" w:rsidTr="00AE7A1C">
        <w:tc>
          <w:tcPr>
            <w:tcW w:w="959" w:type="dxa"/>
            <w:vMerge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417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367" w:type="dxa"/>
            <w:vMerge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</w:p>
        </w:tc>
      </w:tr>
      <w:tr w:rsidR="00AE7A1C" w:rsidRPr="00FF2FAF" w:rsidTr="00AE7A1C">
        <w:tc>
          <w:tcPr>
            <w:tcW w:w="959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367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E7A1C" w:rsidRPr="00FF2FAF" w:rsidTr="00AE7A1C">
        <w:tc>
          <w:tcPr>
            <w:tcW w:w="959" w:type="dxa"/>
          </w:tcPr>
          <w:p w:rsidR="00AE7A1C" w:rsidRPr="00FF2FAF" w:rsidRDefault="00AE7A1C" w:rsidP="00C835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1276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701" w:type="dxa"/>
          </w:tcPr>
          <w:p w:rsidR="00AE7A1C" w:rsidRPr="00FF2FAF" w:rsidRDefault="00AE7A1C" w:rsidP="00F0329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</w:p>
        </w:tc>
        <w:tc>
          <w:tcPr>
            <w:tcW w:w="2367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E7A1C" w:rsidRPr="00FF2FAF" w:rsidTr="00AE7A1C">
        <w:tc>
          <w:tcPr>
            <w:tcW w:w="959" w:type="dxa"/>
          </w:tcPr>
          <w:p w:rsidR="00AE7A1C" w:rsidRPr="00FF2FAF" w:rsidRDefault="00AE7A1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76" w:type="dxa"/>
          </w:tcPr>
          <w:p w:rsidR="00AE7A1C" w:rsidRPr="00FF2FAF" w:rsidRDefault="00AE7A1C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</w:tcPr>
          <w:p w:rsidR="00AE7A1C" w:rsidRPr="00FF2FAF" w:rsidRDefault="00AE7A1C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2367" w:type="dxa"/>
          </w:tcPr>
          <w:p w:rsidR="00AE7A1C" w:rsidRPr="00782AFD" w:rsidRDefault="00AE7A1C" w:rsidP="00FC1017">
            <w:pPr>
              <w:jc w:val="center"/>
              <w:rPr>
                <w:b/>
                <w:bCs/>
              </w:rPr>
            </w:pPr>
            <w:r w:rsidRPr="00782AFD"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3221"/>
        <w:gridCol w:w="850"/>
        <w:gridCol w:w="1136"/>
        <w:gridCol w:w="1560"/>
        <w:gridCol w:w="850"/>
        <w:gridCol w:w="709"/>
        <w:gridCol w:w="2977"/>
        <w:gridCol w:w="461"/>
        <w:gridCol w:w="236"/>
        <w:gridCol w:w="1854"/>
      </w:tblGrid>
      <w:tr w:rsidR="00F5628C" w:rsidRPr="00FF2FAF" w:rsidTr="00D7297E">
        <w:tc>
          <w:tcPr>
            <w:tcW w:w="1085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2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136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60" w:type="dxa"/>
            <w:vMerge w:val="restart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559" w:type="dxa"/>
            <w:gridSpan w:val="2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F5628C" w:rsidRPr="00FF2FAF" w:rsidRDefault="00F5628C" w:rsidP="00D729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2551" w:type="dxa"/>
            <w:gridSpan w:val="3"/>
            <w:vMerge w:val="restart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работа/</w:t>
            </w:r>
          </w:p>
        </w:tc>
      </w:tr>
      <w:tr w:rsidR="00F5628C" w:rsidRPr="00FF2FAF" w:rsidTr="00D7297E">
        <w:tc>
          <w:tcPr>
            <w:tcW w:w="1085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3274" w:type="dxa"/>
            <w:gridSpan w:val="2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136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</w:tcPr>
          <w:p w:rsidR="00F5628C" w:rsidRPr="00FF2FAF" w:rsidRDefault="00F5628C" w:rsidP="00D7297E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709" w:type="dxa"/>
          </w:tcPr>
          <w:p w:rsidR="00F5628C" w:rsidRPr="00FF2FAF" w:rsidRDefault="00F5628C" w:rsidP="00D7297E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977" w:type="dxa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vMerge/>
          </w:tcPr>
          <w:p w:rsidR="00F5628C" w:rsidRPr="00FF2FAF" w:rsidRDefault="00F5628C" w:rsidP="00D7297E">
            <w:pPr>
              <w:rPr>
                <w:bCs/>
              </w:rPr>
            </w:pP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(35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D514CC" w:rsidRDefault="00F5628C" w:rsidP="00D7297E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 w:rsidRPr="00BD79C5">
              <w:rPr>
                <w:rFonts w:eastAsiaTheme="minorHAnsi"/>
                <w:b/>
                <w:bCs/>
                <w:lang w:eastAsia="en-US"/>
              </w:rPr>
              <w:t>6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час)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D514CC" w:rsidRDefault="00F5628C" w:rsidP="00D7297E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F5628C" w:rsidRPr="003F2DF9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-2</w:t>
            </w:r>
          </w:p>
        </w:tc>
        <w:tc>
          <w:tcPr>
            <w:tcW w:w="3274" w:type="dxa"/>
            <w:gridSpan w:val="2"/>
          </w:tcPr>
          <w:p w:rsidR="00F5628C" w:rsidRPr="008C4C59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8C4C59" w:rsidRDefault="00F5628C" w:rsidP="00D7297E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F5628C" w:rsidRPr="008C4C59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74" w:type="dxa"/>
            <w:gridSpan w:val="2"/>
          </w:tcPr>
          <w:p w:rsidR="00F5628C" w:rsidRPr="000D63E4" w:rsidRDefault="00F5628C" w:rsidP="00D7297E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</w:t>
            </w:r>
            <w:r w:rsidRPr="000D63E4">
              <w:lastRenderedPageBreak/>
              <w:t>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Эмпирические методы: наблюдение, беседа, тестирование,  самооценка,  эксперимент,  экспертиза, описание, изучение документации.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>
              <w:t xml:space="preserve">Разработка схемы «Методы исследования» с </w:t>
            </w:r>
            <w:r>
              <w:lastRenderedPageBreak/>
              <w:t xml:space="preserve">помощью программы </w:t>
            </w:r>
            <w:r w:rsidRPr="000D63E4">
              <w:t>Word.</w:t>
            </w:r>
          </w:p>
          <w:p w:rsidR="00F5628C" w:rsidRDefault="00F5628C" w:rsidP="00D7297E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3274" w:type="dxa"/>
            <w:gridSpan w:val="2"/>
          </w:tcPr>
          <w:p w:rsidR="00F5628C" w:rsidRPr="008C4C59" w:rsidRDefault="00F5628C" w:rsidP="00D7297E">
            <w:pPr>
              <w:rPr>
                <w:bCs/>
              </w:rPr>
            </w:pPr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2"/>
          </w:tcPr>
          <w:p w:rsidR="00F5628C" w:rsidRPr="000D63E4" w:rsidRDefault="00F5628C" w:rsidP="00D7297E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 xml:space="preserve"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</w:t>
            </w:r>
            <w:r w:rsidRPr="00C53A33">
              <w:rPr>
                <w:bCs/>
              </w:rPr>
              <w:lastRenderedPageBreak/>
              <w:t>систем и порядок его проведения. Планирование исследований</w:t>
            </w:r>
          </w:p>
        </w:tc>
        <w:tc>
          <w:tcPr>
            <w:tcW w:w="850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bCs/>
              </w:rPr>
            </w:pPr>
            <w:r w:rsidRPr="00FF2FAF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2"/>
          </w:tcPr>
          <w:p w:rsidR="00F5628C" w:rsidRPr="003F2DF9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0D63E4" w:rsidRDefault="00F5628C" w:rsidP="00D7297E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</w:t>
            </w:r>
          </w:p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№1 </w:t>
            </w:r>
            <w:r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bCs/>
              </w:rPr>
              <w:t>ПР № 1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2"/>
          </w:tcPr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0D63E4" w:rsidRDefault="00F5628C" w:rsidP="00D7297E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F5628C" w:rsidRPr="00FF2FAF" w:rsidRDefault="00F5628C" w:rsidP="00D7297E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2"/>
          </w:tcPr>
          <w:p w:rsidR="00F5628C" w:rsidRPr="00ED7802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bCs/>
              </w:rPr>
              <w:t>ПР № 2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Pr="009A3A62">
              <w:t xml:space="preserve">Работа с библиотечными </w:t>
            </w:r>
            <w:r w:rsidRPr="009A3A62">
              <w:lastRenderedPageBreak/>
              <w:t>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D4700B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bCs/>
              </w:rPr>
              <w:t>ПР № 3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lastRenderedPageBreak/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628C" w:rsidRPr="00FF2FAF" w:rsidRDefault="00F5628C" w:rsidP="00D7297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628C" w:rsidRPr="00FF2FAF" w:rsidRDefault="00F5628C" w:rsidP="00D7297E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2"/>
          </w:tcPr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5628C" w:rsidRPr="000D63E4" w:rsidRDefault="00F5628C" w:rsidP="00D7297E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2"/>
          </w:tcPr>
          <w:p w:rsidR="00F5628C" w:rsidRPr="006810F6" w:rsidRDefault="00F5628C" w:rsidP="00D7297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Pr="002E2A4C">
              <w:t>Составление аннотации статьи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bCs/>
              </w:rPr>
              <w:t>ПР № 4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bCs/>
              </w:rPr>
              <w:t>ПР № 5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2"/>
          </w:tcPr>
          <w:p w:rsidR="00F5628C" w:rsidRPr="002E2A4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П.1,2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628C" w:rsidRPr="006810F6" w:rsidRDefault="00F5628C" w:rsidP="00D7297E">
            <w:pPr>
              <w:rPr>
                <w:color w:val="FF0000"/>
              </w:rPr>
            </w:pPr>
            <w:r>
              <w:rPr>
                <w:bCs/>
              </w:rPr>
              <w:lastRenderedPageBreak/>
              <w:t>ПР № 6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F5628C" w:rsidRDefault="00F5628C" w:rsidP="00D7297E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6B34DC" w:rsidRDefault="00F5628C" w:rsidP="00D729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(14 час)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F5628C" w:rsidRPr="00610A77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</w:pPr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 w:rsidRPr="000D63E4">
              <w:t>Корректировка плана, цели и задач собственного исследования, подбор информации.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74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Pr="000D63E4">
              <w:rPr>
                <w:bCs/>
              </w:rPr>
              <w:t xml:space="preserve">Формулировка темы и составление плана собственного исследования. Определение объекта, </w:t>
            </w:r>
            <w:r w:rsidRPr="000D63E4">
              <w:rPr>
                <w:bCs/>
              </w:rPr>
              <w:lastRenderedPageBreak/>
              <w:t>предмета, цели и задачи 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7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23-24</w:t>
            </w:r>
          </w:p>
        </w:tc>
        <w:tc>
          <w:tcPr>
            <w:tcW w:w="3274" w:type="dxa"/>
            <w:gridSpan w:val="2"/>
          </w:tcPr>
          <w:p w:rsidR="00F5628C" w:rsidRPr="00610A77" w:rsidRDefault="00F5628C" w:rsidP="00D7297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8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F5628C" w:rsidRPr="00610A77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</w:t>
            </w:r>
            <w:r w:rsidRPr="000D63E4">
              <w:lastRenderedPageBreak/>
              <w:t>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27-28</w:t>
            </w:r>
          </w:p>
        </w:tc>
        <w:tc>
          <w:tcPr>
            <w:tcW w:w="3274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9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085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74" w:type="dxa"/>
            <w:gridSpan w:val="2"/>
          </w:tcPr>
          <w:p w:rsidR="00F5628C" w:rsidRPr="004A68AA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t>Практическая работа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10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(16 часов)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7C6FC7" w:rsidRDefault="00F5628C" w:rsidP="00D7297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F5628C" w:rsidRPr="007C6FC7" w:rsidRDefault="00F5628C" w:rsidP="00D729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F5628C" w:rsidRPr="009743B5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 w:rsidRPr="009743B5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0D63E4" w:rsidRDefault="00F5628C" w:rsidP="00D7297E">
            <w:r w:rsidRPr="000D63E4">
              <w:t>Разработка презентации для защиты своей работы.</w:t>
            </w:r>
          </w:p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221" w:type="dxa"/>
          </w:tcPr>
          <w:p w:rsidR="00F5628C" w:rsidRPr="00E5618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мультимедийных презентаций для сопровождения </w:t>
            </w:r>
            <w:r w:rsidRPr="00E5618C">
              <w:rPr>
                <w:b/>
              </w:rPr>
              <w:lastRenderedPageBreak/>
              <w:t>выступления.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34-35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t>декабрь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t>Практическая работа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11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4992" w:type="dxa"/>
            <w:gridSpan w:val="1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 СЕМЕСТР (11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</w:tcPr>
          <w:p w:rsidR="00F5628C" w:rsidRPr="00E5618C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 № 12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 № 13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F5628C" w:rsidRPr="00513D2A" w:rsidRDefault="00F5628C" w:rsidP="00D7297E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21" w:type="dxa"/>
          </w:tcPr>
          <w:p w:rsidR="00F5628C" w:rsidRPr="00BD79C5" w:rsidRDefault="00F5628C" w:rsidP="00D7297E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F5628C" w:rsidRDefault="00F5628C" w:rsidP="00D7297E">
            <w:pPr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42-43</w:t>
            </w:r>
          </w:p>
        </w:tc>
        <w:tc>
          <w:tcPr>
            <w:tcW w:w="3221" w:type="dxa"/>
          </w:tcPr>
          <w:p w:rsidR="00F5628C" w:rsidRPr="00EA7E31" w:rsidRDefault="00F5628C" w:rsidP="00D7297E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F5628C" w:rsidRPr="00FF2FAF" w:rsidRDefault="00F5628C" w:rsidP="00D7297E">
            <w:pPr>
              <w:rPr>
                <w:bCs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F5628C" w:rsidRPr="001F3C97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F5628C" w:rsidRPr="00FF2FAF" w:rsidTr="00D7297E">
        <w:tc>
          <w:tcPr>
            <w:tcW w:w="1138" w:type="dxa"/>
            <w:gridSpan w:val="2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44-46</w:t>
            </w:r>
          </w:p>
        </w:tc>
        <w:tc>
          <w:tcPr>
            <w:tcW w:w="3221" w:type="dxa"/>
          </w:tcPr>
          <w:p w:rsidR="00F5628C" w:rsidRPr="00FF2FAF" w:rsidRDefault="00F5628C" w:rsidP="00D7297E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F5628C" w:rsidRPr="00FF2FAF" w:rsidRDefault="00F5628C" w:rsidP="00D7297E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6" w:type="dxa"/>
          </w:tcPr>
          <w:p w:rsidR="00F5628C" w:rsidRPr="00FF2FAF" w:rsidRDefault="00F5628C" w:rsidP="00D7297E"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5628C" w:rsidRPr="00FF2FAF" w:rsidTr="00D7297E">
        <w:tc>
          <w:tcPr>
            <w:tcW w:w="4359" w:type="dxa"/>
            <w:gridSpan w:val="3"/>
          </w:tcPr>
          <w:p w:rsidR="00F5628C" w:rsidRPr="00FF2FAF" w:rsidRDefault="00F5628C" w:rsidP="00D7297E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F5628C" w:rsidRPr="00FF2FAF" w:rsidRDefault="00F5628C" w:rsidP="00D7297E">
            <w:r>
              <w:t>46</w:t>
            </w:r>
          </w:p>
        </w:tc>
        <w:tc>
          <w:tcPr>
            <w:tcW w:w="1136" w:type="dxa"/>
          </w:tcPr>
          <w:p w:rsidR="00F5628C" w:rsidRPr="00FF2FAF" w:rsidRDefault="00F5628C" w:rsidP="00D7297E"/>
        </w:tc>
        <w:tc>
          <w:tcPr>
            <w:tcW w:w="1560" w:type="dxa"/>
          </w:tcPr>
          <w:p w:rsidR="00F5628C" w:rsidRPr="00FF2FAF" w:rsidRDefault="00F5628C" w:rsidP="00D7297E"/>
        </w:tc>
        <w:tc>
          <w:tcPr>
            <w:tcW w:w="850" w:type="dxa"/>
          </w:tcPr>
          <w:p w:rsidR="00F5628C" w:rsidRPr="00FF2FAF" w:rsidRDefault="00F5628C" w:rsidP="00D7297E"/>
        </w:tc>
        <w:tc>
          <w:tcPr>
            <w:tcW w:w="709" w:type="dxa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F5628C" w:rsidRPr="00FF2FAF" w:rsidRDefault="00F5628C" w:rsidP="00D7297E"/>
        </w:tc>
        <w:tc>
          <w:tcPr>
            <w:tcW w:w="2551" w:type="dxa"/>
            <w:gridSpan w:val="3"/>
          </w:tcPr>
          <w:p w:rsidR="00F5628C" w:rsidRPr="00FF2FAF" w:rsidRDefault="00F5628C" w:rsidP="00D7297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D514C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01C" w:rsidRDefault="0097601C" w:rsidP="00340904">
      <w:r>
        <w:separator/>
      </w:r>
    </w:p>
  </w:endnote>
  <w:endnote w:type="continuationSeparator" w:id="1">
    <w:p w:rsidR="0097601C" w:rsidRDefault="0097601C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01C" w:rsidRDefault="0097601C" w:rsidP="00340904">
      <w:r>
        <w:separator/>
      </w:r>
    </w:p>
  </w:footnote>
  <w:footnote w:type="continuationSeparator" w:id="1">
    <w:p w:rsidR="0097601C" w:rsidRDefault="0097601C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194B0D" w:rsidRDefault="00C11EDF">
        <w:pPr>
          <w:pStyle w:val="aa"/>
          <w:jc w:val="right"/>
        </w:pPr>
        <w:fldSimple w:instr=" PAGE   \* MERGEFORMAT ">
          <w:r w:rsidR="00515225">
            <w:rPr>
              <w:noProof/>
            </w:rPr>
            <w:t>2</w:t>
          </w:r>
        </w:fldSimple>
      </w:p>
    </w:sdtContent>
  </w:sdt>
  <w:p w:rsidR="00194B0D" w:rsidRDefault="00194B0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3748"/>
    <w:rsid w:val="000C4693"/>
    <w:rsid w:val="000D3326"/>
    <w:rsid w:val="000D5D1E"/>
    <w:rsid w:val="000F24C9"/>
    <w:rsid w:val="000F4DEF"/>
    <w:rsid w:val="000F72A6"/>
    <w:rsid w:val="00107DF4"/>
    <w:rsid w:val="00112626"/>
    <w:rsid w:val="00123011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3FB0"/>
    <w:rsid w:val="002854A2"/>
    <w:rsid w:val="00297BF9"/>
    <w:rsid w:val="002A1277"/>
    <w:rsid w:val="002A6902"/>
    <w:rsid w:val="002A7517"/>
    <w:rsid w:val="002C2AE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A6F77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15225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04B31"/>
    <w:rsid w:val="00610A77"/>
    <w:rsid w:val="006272C0"/>
    <w:rsid w:val="006302F2"/>
    <w:rsid w:val="006306E8"/>
    <w:rsid w:val="00630ACF"/>
    <w:rsid w:val="00630DCC"/>
    <w:rsid w:val="00633560"/>
    <w:rsid w:val="00647688"/>
    <w:rsid w:val="00653BC0"/>
    <w:rsid w:val="0067287A"/>
    <w:rsid w:val="0067325B"/>
    <w:rsid w:val="0067356C"/>
    <w:rsid w:val="006736BF"/>
    <w:rsid w:val="00674D30"/>
    <w:rsid w:val="0067652B"/>
    <w:rsid w:val="006810F6"/>
    <w:rsid w:val="00683CB2"/>
    <w:rsid w:val="00686B12"/>
    <w:rsid w:val="00690B16"/>
    <w:rsid w:val="00695DC2"/>
    <w:rsid w:val="006A0C44"/>
    <w:rsid w:val="006B34DC"/>
    <w:rsid w:val="006B699A"/>
    <w:rsid w:val="006B7F2A"/>
    <w:rsid w:val="006C0584"/>
    <w:rsid w:val="006C56B2"/>
    <w:rsid w:val="006D1B92"/>
    <w:rsid w:val="006D1EC7"/>
    <w:rsid w:val="006D63B4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6FF6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87884"/>
    <w:rsid w:val="00791C2E"/>
    <w:rsid w:val="00793A7C"/>
    <w:rsid w:val="00795708"/>
    <w:rsid w:val="007970A7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5968"/>
    <w:rsid w:val="00851549"/>
    <w:rsid w:val="00854410"/>
    <w:rsid w:val="008547A9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5416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7078B"/>
    <w:rsid w:val="00971A87"/>
    <w:rsid w:val="009743B5"/>
    <w:rsid w:val="0097601C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A1C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11EDF"/>
    <w:rsid w:val="00C21750"/>
    <w:rsid w:val="00C36EA3"/>
    <w:rsid w:val="00C3776E"/>
    <w:rsid w:val="00C448D9"/>
    <w:rsid w:val="00C53F8B"/>
    <w:rsid w:val="00C554DD"/>
    <w:rsid w:val="00C701DD"/>
    <w:rsid w:val="00C740AB"/>
    <w:rsid w:val="00C83516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328E3"/>
    <w:rsid w:val="00E42F3C"/>
    <w:rsid w:val="00E55324"/>
    <w:rsid w:val="00E55865"/>
    <w:rsid w:val="00E5618C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F38FE"/>
    <w:rsid w:val="00EF64A1"/>
    <w:rsid w:val="00EF6B24"/>
    <w:rsid w:val="00EF7AF5"/>
    <w:rsid w:val="00F03291"/>
    <w:rsid w:val="00F1055E"/>
    <w:rsid w:val="00F16F0E"/>
    <w:rsid w:val="00F23C48"/>
    <w:rsid w:val="00F2713A"/>
    <w:rsid w:val="00F324D5"/>
    <w:rsid w:val="00F54B6D"/>
    <w:rsid w:val="00F5516A"/>
    <w:rsid w:val="00F5628C"/>
    <w:rsid w:val="00F60F26"/>
    <w:rsid w:val="00F61620"/>
    <w:rsid w:val="00F810CF"/>
    <w:rsid w:val="00F864DC"/>
    <w:rsid w:val="00F876E5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6CCE7-144F-4B71-AF2D-8F2244A8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22</cp:revision>
  <cp:lastPrinted>2017-06-23T08:19:00Z</cp:lastPrinted>
  <dcterms:created xsi:type="dcterms:W3CDTF">2017-05-28T10:04:00Z</dcterms:created>
  <dcterms:modified xsi:type="dcterms:W3CDTF">2019-09-12T05:11:00Z</dcterms:modified>
</cp:coreProperties>
</file>